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0500" w14:textId="2A0CF8B1" w:rsidR="00D557E1" w:rsidRPr="00347751" w:rsidRDefault="00670FDD" w:rsidP="00D557E1">
      <w:pPr>
        <w:jc w:val="center"/>
        <w:rPr>
          <w:b/>
          <w:bCs/>
          <w:color w:val="000000" w:themeColor="text1"/>
          <w:sz w:val="40"/>
          <w:szCs w:val="40"/>
        </w:rPr>
      </w:pPr>
      <w:r w:rsidRPr="00347751">
        <w:rPr>
          <w:b/>
          <w:bCs/>
          <w:color w:val="000000" w:themeColor="text1"/>
          <w:sz w:val="40"/>
          <w:szCs w:val="40"/>
        </w:rPr>
        <w:t xml:space="preserve">The </w:t>
      </w:r>
      <w:r w:rsidR="00347751" w:rsidRPr="00347751">
        <w:rPr>
          <w:b/>
          <w:bCs/>
          <w:color w:val="000000" w:themeColor="text1"/>
          <w:sz w:val="40"/>
          <w:szCs w:val="40"/>
        </w:rPr>
        <w:t>43</w:t>
      </w:r>
      <w:r w:rsidR="00347751" w:rsidRPr="00347751">
        <w:rPr>
          <w:b/>
          <w:bCs/>
          <w:color w:val="000000" w:themeColor="text1"/>
          <w:sz w:val="40"/>
          <w:szCs w:val="40"/>
          <w:vertAlign w:val="superscript"/>
        </w:rPr>
        <w:t>rd</w:t>
      </w:r>
      <w:r w:rsidR="00347751" w:rsidRPr="00347751">
        <w:rPr>
          <w:b/>
          <w:bCs/>
          <w:color w:val="000000" w:themeColor="text1"/>
          <w:sz w:val="40"/>
          <w:szCs w:val="40"/>
        </w:rPr>
        <w:t xml:space="preserve"> </w:t>
      </w:r>
      <w:r w:rsidRPr="00347751">
        <w:rPr>
          <w:b/>
          <w:bCs/>
          <w:color w:val="000000" w:themeColor="text1"/>
          <w:sz w:val="40"/>
          <w:szCs w:val="40"/>
        </w:rPr>
        <w:t xml:space="preserve">BIFD CONFERENCE </w:t>
      </w:r>
      <w:r w:rsidR="00DA6EAE">
        <w:rPr>
          <w:b/>
          <w:bCs/>
          <w:color w:val="000000" w:themeColor="text1"/>
          <w:sz w:val="40"/>
          <w:szCs w:val="40"/>
        </w:rPr>
        <w:t>–</w:t>
      </w:r>
      <w:r w:rsidR="00D557E1" w:rsidRPr="00347751">
        <w:rPr>
          <w:b/>
          <w:bCs/>
          <w:color w:val="000000" w:themeColor="text1"/>
          <w:sz w:val="40"/>
          <w:szCs w:val="40"/>
        </w:rPr>
        <w:t xml:space="preserve"> </w:t>
      </w:r>
      <w:r w:rsidR="00347751" w:rsidRPr="00347751">
        <w:rPr>
          <w:b/>
          <w:bCs/>
          <w:color w:val="000000" w:themeColor="text1"/>
          <w:sz w:val="40"/>
          <w:szCs w:val="40"/>
        </w:rPr>
        <w:t>2</w:t>
      </w:r>
      <w:r w:rsidR="00DA6EAE">
        <w:rPr>
          <w:b/>
          <w:bCs/>
          <w:color w:val="000000" w:themeColor="text1"/>
          <w:sz w:val="40"/>
          <w:szCs w:val="40"/>
        </w:rPr>
        <w:t>3</w:t>
      </w:r>
      <w:r w:rsidR="00DA6EAE">
        <w:rPr>
          <w:b/>
          <w:bCs/>
          <w:color w:val="000000" w:themeColor="text1"/>
          <w:sz w:val="40"/>
          <w:szCs w:val="40"/>
          <w:vertAlign w:val="superscript"/>
        </w:rPr>
        <w:t>rd</w:t>
      </w:r>
      <w:r w:rsidR="00D557E1" w:rsidRPr="00347751">
        <w:rPr>
          <w:b/>
          <w:bCs/>
          <w:color w:val="000000" w:themeColor="text1"/>
          <w:sz w:val="40"/>
          <w:szCs w:val="40"/>
        </w:rPr>
        <w:t xml:space="preserve"> – 2</w:t>
      </w:r>
      <w:r w:rsidR="00DA6EAE">
        <w:rPr>
          <w:b/>
          <w:bCs/>
          <w:color w:val="000000" w:themeColor="text1"/>
          <w:sz w:val="40"/>
          <w:szCs w:val="40"/>
        </w:rPr>
        <w:t>5</w:t>
      </w:r>
      <w:r w:rsidR="00C67C6D" w:rsidRPr="00347751">
        <w:rPr>
          <w:b/>
          <w:bCs/>
          <w:color w:val="000000" w:themeColor="text1"/>
          <w:sz w:val="40"/>
          <w:szCs w:val="40"/>
          <w:vertAlign w:val="superscript"/>
        </w:rPr>
        <w:t>t</w:t>
      </w:r>
      <w:r w:rsidR="00CF3132" w:rsidRPr="00347751">
        <w:rPr>
          <w:b/>
          <w:bCs/>
          <w:color w:val="000000" w:themeColor="text1"/>
          <w:sz w:val="40"/>
          <w:szCs w:val="40"/>
          <w:vertAlign w:val="superscript"/>
        </w:rPr>
        <w:t>h</w:t>
      </w:r>
      <w:r w:rsidR="00D557E1" w:rsidRPr="00347751">
        <w:rPr>
          <w:b/>
          <w:bCs/>
          <w:color w:val="000000" w:themeColor="text1"/>
          <w:sz w:val="40"/>
          <w:szCs w:val="40"/>
        </w:rPr>
        <w:t xml:space="preserve"> October 202</w:t>
      </w:r>
      <w:r w:rsidR="00DA6EAE">
        <w:rPr>
          <w:b/>
          <w:bCs/>
          <w:color w:val="000000" w:themeColor="text1"/>
          <w:sz w:val="40"/>
          <w:szCs w:val="40"/>
        </w:rPr>
        <w:t>6</w:t>
      </w:r>
    </w:p>
    <w:p w14:paraId="38AEDE0F" w14:textId="1E63045B" w:rsidR="00D557E1" w:rsidRPr="00347751" w:rsidRDefault="00347751" w:rsidP="00D557E1">
      <w:pPr>
        <w:jc w:val="center"/>
        <w:rPr>
          <w:b/>
          <w:bCs/>
          <w:color w:val="000000" w:themeColor="text1"/>
          <w:sz w:val="40"/>
          <w:szCs w:val="40"/>
        </w:rPr>
      </w:pPr>
      <w:r w:rsidRPr="00347751">
        <w:rPr>
          <w:b/>
          <w:bCs/>
          <w:color w:val="000000" w:themeColor="text1"/>
          <w:sz w:val="40"/>
          <w:szCs w:val="40"/>
        </w:rPr>
        <w:t xml:space="preserve">The </w:t>
      </w:r>
      <w:r w:rsidR="00DA6EAE">
        <w:rPr>
          <w:b/>
          <w:bCs/>
          <w:color w:val="000000" w:themeColor="text1"/>
          <w:sz w:val="40"/>
          <w:szCs w:val="40"/>
        </w:rPr>
        <w:t>Mercure Tankersley Manor</w:t>
      </w:r>
    </w:p>
    <w:p w14:paraId="3D649108" w14:textId="09220055" w:rsidR="00670FDD" w:rsidRPr="00424E79" w:rsidRDefault="00670FDD" w:rsidP="00670FDD">
      <w:pPr>
        <w:jc w:val="center"/>
        <w:rPr>
          <w:b/>
          <w:bCs/>
          <w:color w:val="C00000"/>
          <w:sz w:val="28"/>
          <w:szCs w:val="28"/>
        </w:rPr>
      </w:pPr>
      <w:r w:rsidRPr="00424E79">
        <w:rPr>
          <w:b/>
          <w:bCs/>
          <w:color w:val="C00000"/>
          <w:sz w:val="40"/>
          <w:szCs w:val="40"/>
        </w:rPr>
        <w:t>BOOKING FORM</w:t>
      </w:r>
    </w:p>
    <w:p w14:paraId="78737CB7" w14:textId="01846F65" w:rsidR="00670FDD" w:rsidRPr="00667AB3" w:rsidRDefault="00670FDD" w:rsidP="00670FDD">
      <w:pPr>
        <w:jc w:val="center"/>
        <w:rPr>
          <w:sz w:val="10"/>
          <w:szCs w:val="10"/>
        </w:rPr>
      </w:pPr>
    </w:p>
    <w:p w14:paraId="50B2335B" w14:textId="3A55176E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Members Name: 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Membership Number: …………………</w:t>
      </w:r>
    </w:p>
    <w:p w14:paraId="1B1B753D" w14:textId="77777777" w:rsidR="00670FDD" w:rsidRPr="00667AB3" w:rsidRDefault="00670FDD" w:rsidP="00670FDD">
      <w:pPr>
        <w:rPr>
          <w:sz w:val="16"/>
          <w:szCs w:val="16"/>
        </w:rPr>
      </w:pPr>
    </w:p>
    <w:p w14:paraId="4D0D2856" w14:textId="60D1CCD9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Address: …………………………………………………………………………………………………………………………………</w:t>
      </w:r>
    </w:p>
    <w:p w14:paraId="0B77E52A" w14:textId="77777777" w:rsidR="00670FDD" w:rsidRPr="00667AB3" w:rsidRDefault="00670FDD" w:rsidP="00670FDD">
      <w:pPr>
        <w:rPr>
          <w:sz w:val="16"/>
          <w:szCs w:val="16"/>
        </w:rPr>
      </w:pPr>
    </w:p>
    <w:p w14:paraId="104643D8" w14:textId="1DC65FEB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Post Code: ………………………</w:t>
      </w:r>
      <w:r w:rsidR="00D070D6">
        <w:rPr>
          <w:sz w:val="28"/>
          <w:szCs w:val="28"/>
        </w:rPr>
        <w:t>…….</w:t>
      </w:r>
      <w:r>
        <w:rPr>
          <w:sz w:val="28"/>
          <w:szCs w:val="28"/>
        </w:rPr>
        <w:t xml:space="preserve">  Contact Telephone Number: ……………………………………………</w:t>
      </w:r>
      <w:proofErr w:type="gramStart"/>
      <w:r>
        <w:rPr>
          <w:sz w:val="28"/>
          <w:szCs w:val="28"/>
        </w:rPr>
        <w:t>…</w:t>
      </w:r>
      <w:r w:rsidR="00D070D6">
        <w:rPr>
          <w:sz w:val="28"/>
          <w:szCs w:val="28"/>
        </w:rPr>
        <w:t>..</w:t>
      </w:r>
      <w:proofErr w:type="gramEnd"/>
    </w:p>
    <w:p w14:paraId="237F9AD4" w14:textId="77777777" w:rsidR="00670FDD" w:rsidRPr="00667AB3" w:rsidRDefault="00670FDD" w:rsidP="00670FDD">
      <w:pPr>
        <w:rPr>
          <w:sz w:val="16"/>
          <w:szCs w:val="16"/>
        </w:rPr>
      </w:pPr>
    </w:p>
    <w:p w14:paraId="2B351BC5" w14:textId="2E411286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Email Address: …………………………………………</w:t>
      </w:r>
      <w:r w:rsidR="00D070D6">
        <w:rPr>
          <w:sz w:val="28"/>
          <w:szCs w:val="28"/>
        </w:rPr>
        <w:t>…….</w:t>
      </w:r>
      <w:r>
        <w:rPr>
          <w:sz w:val="28"/>
          <w:szCs w:val="28"/>
        </w:rPr>
        <w:t xml:space="preserve">   Number of Rooms</w:t>
      </w:r>
      <w:r w:rsidR="00D070D6">
        <w:rPr>
          <w:sz w:val="28"/>
          <w:szCs w:val="28"/>
        </w:rPr>
        <w:t xml:space="preserve"> Required</w:t>
      </w:r>
      <w:r>
        <w:rPr>
          <w:sz w:val="28"/>
          <w:szCs w:val="28"/>
        </w:rPr>
        <w:t>: ………………………</w:t>
      </w:r>
    </w:p>
    <w:p w14:paraId="1030EBE8" w14:textId="77777777" w:rsidR="00670FDD" w:rsidRPr="00667AB3" w:rsidRDefault="00670FDD" w:rsidP="00670FDD">
      <w:pPr>
        <w:rPr>
          <w:sz w:val="16"/>
          <w:szCs w:val="16"/>
        </w:rPr>
      </w:pPr>
    </w:p>
    <w:p w14:paraId="3BED65DB" w14:textId="1A89D922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 xml:space="preserve">Special Dietary Requirements: Yes/No   </w:t>
      </w:r>
      <w:r w:rsidR="00D070D6">
        <w:rPr>
          <w:sz w:val="28"/>
          <w:szCs w:val="28"/>
        </w:rPr>
        <w:t>Details of Diet</w:t>
      </w:r>
      <w:r>
        <w:rPr>
          <w:sz w:val="28"/>
          <w:szCs w:val="28"/>
        </w:rPr>
        <w:t xml:space="preserve"> …</w:t>
      </w:r>
      <w:r w:rsidR="00D070D6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………………………………</w:t>
      </w:r>
      <w:r w:rsidR="00D070D6">
        <w:rPr>
          <w:sz w:val="28"/>
          <w:szCs w:val="28"/>
        </w:rPr>
        <w:t>…….</w:t>
      </w:r>
    </w:p>
    <w:p w14:paraId="318C100B" w14:textId="77777777" w:rsidR="00670FDD" w:rsidRPr="00667AB3" w:rsidRDefault="00670FDD" w:rsidP="00670FDD">
      <w:pPr>
        <w:rPr>
          <w:sz w:val="16"/>
          <w:szCs w:val="16"/>
        </w:rPr>
      </w:pPr>
    </w:p>
    <w:p w14:paraId="14C46E1E" w14:textId="62F1AD46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Arrival Date: ………</w:t>
      </w:r>
      <w:proofErr w:type="gramStart"/>
      <w:r>
        <w:rPr>
          <w:sz w:val="28"/>
          <w:szCs w:val="28"/>
        </w:rPr>
        <w:t>…./</w:t>
      </w:r>
      <w:proofErr w:type="gramEnd"/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/………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  Departure Date: 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/………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/……………</w:t>
      </w:r>
    </w:p>
    <w:p w14:paraId="063A2C75" w14:textId="77777777" w:rsidR="00670FDD" w:rsidRPr="00667AB3" w:rsidRDefault="00670FDD" w:rsidP="00670FDD">
      <w:pPr>
        <w:rPr>
          <w:sz w:val="16"/>
          <w:szCs w:val="16"/>
        </w:rPr>
      </w:pPr>
    </w:p>
    <w:p w14:paraId="1133AD2A" w14:textId="6A244421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Attending</w:t>
      </w:r>
      <w:r w:rsidRPr="00667AB3">
        <w:rPr>
          <w:b/>
          <w:bCs/>
          <w:sz w:val="28"/>
          <w:szCs w:val="28"/>
        </w:rPr>
        <w:t xml:space="preserve"> Partners</w:t>
      </w:r>
      <w:r>
        <w:rPr>
          <w:sz w:val="28"/>
          <w:szCs w:val="28"/>
        </w:rPr>
        <w:t xml:space="preserve"> Name: 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7349766F" w14:textId="77777777" w:rsidR="00670FDD" w:rsidRPr="00667AB3" w:rsidRDefault="00670FDD" w:rsidP="00670FDD">
      <w:pPr>
        <w:rPr>
          <w:sz w:val="16"/>
          <w:szCs w:val="16"/>
        </w:rPr>
      </w:pPr>
    </w:p>
    <w:p w14:paraId="3F0C4F29" w14:textId="14870A8C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Attending</w:t>
      </w:r>
      <w:r w:rsidRPr="00667AB3">
        <w:rPr>
          <w:b/>
          <w:bCs/>
          <w:sz w:val="28"/>
          <w:szCs w:val="28"/>
        </w:rPr>
        <w:t xml:space="preserve"> Guests</w:t>
      </w:r>
      <w:r>
        <w:rPr>
          <w:sz w:val="28"/>
          <w:szCs w:val="28"/>
        </w:rPr>
        <w:t xml:space="preserve"> Name</w:t>
      </w:r>
      <w:r w:rsidR="00D070D6">
        <w:rPr>
          <w:sz w:val="28"/>
          <w:szCs w:val="28"/>
        </w:rPr>
        <w:t>s</w:t>
      </w:r>
      <w:r>
        <w:rPr>
          <w:sz w:val="28"/>
          <w:szCs w:val="28"/>
        </w:rPr>
        <w:t>: ………………………………………………………………………………………………………</w:t>
      </w:r>
    </w:p>
    <w:p w14:paraId="75A71CEE" w14:textId="3A9B66E4" w:rsidR="00670FDD" w:rsidRPr="00C21B05" w:rsidRDefault="00670FDD" w:rsidP="00670FDD">
      <w:pPr>
        <w:rPr>
          <w:sz w:val="18"/>
          <w:szCs w:val="18"/>
        </w:rPr>
      </w:pPr>
    </w:p>
    <w:p w14:paraId="529AFE24" w14:textId="3F2421C8" w:rsidR="00C21B05" w:rsidRPr="003540D3" w:rsidRDefault="00D070D6" w:rsidP="003540D3">
      <w:pPr>
        <w:jc w:val="center"/>
        <w:rPr>
          <w:b/>
          <w:bCs/>
          <w:color w:val="C00000"/>
          <w:sz w:val="36"/>
          <w:szCs w:val="36"/>
        </w:rPr>
        <w:sectPr w:rsidR="00C21B05" w:rsidRPr="003540D3" w:rsidSect="00CE2525">
          <w:pgSz w:w="11906" w:h="16838"/>
          <w:pgMar w:top="680" w:right="680" w:bottom="680" w:left="680" w:header="709" w:footer="709" w:gutter="0"/>
          <w:cols w:space="708"/>
          <w:docGrid w:linePitch="360"/>
        </w:sectPr>
      </w:pPr>
      <w:r w:rsidRPr="00424E79">
        <w:rPr>
          <w:b/>
          <w:bCs/>
          <w:color w:val="C00000"/>
          <w:sz w:val="36"/>
          <w:szCs w:val="36"/>
        </w:rPr>
        <w:t xml:space="preserve">See Rates Page To Complete </w:t>
      </w:r>
      <w:r w:rsidR="00D557E1">
        <w:rPr>
          <w:b/>
          <w:bCs/>
          <w:color w:val="C00000"/>
          <w:sz w:val="36"/>
          <w:szCs w:val="36"/>
        </w:rPr>
        <w:t xml:space="preserve">Form &amp; </w:t>
      </w:r>
      <w:r w:rsidRPr="00424E79">
        <w:rPr>
          <w:b/>
          <w:bCs/>
          <w:color w:val="C00000"/>
          <w:sz w:val="36"/>
          <w:szCs w:val="36"/>
        </w:rPr>
        <w:t>Payment</w:t>
      </w:r>
      <w:r w:rsidR="003540D3">
        <w:rPr>
          <w:b/>
          <w:bCs/>
          <w:color w:val="C00000"/>
          <w:sz w:val="36"/>
          <w:szCs w:val="36"/>
        </w:rPr>
        <w:t xml:space="preserve"> </w:t>
      </w:r>
    </w:p>
    <w:p w14:paraId="2DD10504" w14:textId="77777777" w:rsidR="00D557E1" w:rsidRDefault="00D557E1" w:rsidP="00667AB3">
      <w:pPr>
        <w:rPr>
          <w:b/>
          <w:bCs/>
          <w:color w:val="C00000"/>
          <w:sz w:val="28"/>
          <w:szCs w:val="28"/>
        </w:rPr>
      </w:pPr>
    </w:p>
    <w:p w14:paraId="2F3B1AC1" w14:textId="52C6C06D" w:rsidR="00667AB3" w:rsidRPr="00424E79" w:rsidRDefault="00D070D6" w:rsidP="00667AB3">
      <w:pPr>
        <w:rPr>
          <w:color w:val="C00000"/>
          <w:sz w:val="28"/>
          <w:szCs w:val="28"/>
        </w:rPr>
      </w:pPr>
      <w:r w:rsidRPr="00424E79">
        <w:rPr>
          <w:b/>
          <w:bCs/>
          <w:color w:val="C00000"/>
          <w:sz w:val="28"/>
          <w:szCs w:val="28"/>
        </w:rPr>
        <w:t>Tariff (1)</w:t>
      </w:r>
      <w:r w:rsidR="00667AB3" w:rsidRPr="00424E79">
        <w:rPr>
          <w:color w:val="C00000"/>
          <w:sz w:val="28"/>
          <w:szCs w:val="28"/>
        </w:rPr>
        <w:t xml:space="preserve"> – Full Package</w:t>
      </w:r>
      <w:r w:rsidR="00667AB3" w:rsidRPr="00424E79">
        <w:rPr>
          <w:color w:val="C00000"/>
          <w:sz w:val="28"/>
          <w:szCs w:val="28"/>
        </w:rPr>
        <w:tab/>
      </w:r>
    </w:p>
    <w:p w14:paraId="10ECE18D" w14:textId="77777777" w:rsidR="00C21B05" w:rsidRPr="00C21B05" w:rsidRDefault="00C21B05" w:rsidP="00667AB3">
      <w:pPr>
        <w:rPr>
          <w:sz w:val="16"/>
          <w:szCs w:val="16"/>
        </w:rPr>
      </w:pPr>
    </w:p>
    <w:p w14:paraId="102F1CD0" w14:textId="55F5E366" w:rsidR="00D070D6" w:rsidRPr="00C21B05" w:rsidRDefault="00667AB3" w:rsidP="00667AB3">
      <w:r w:rsidRPr="00C21B05">
        <w:t>Double Rate:</w:t>
      </w:r>
      <w:r w:rsidR="00C21B05">
        <w:tab/>
      </w:r>
      <w:r w:rsidR="00B6203D">
        <w:tab/>
      </w:r>
      <w:r w:rsidR="00D070D6" w:rsidRPr="00C21B05">
        <w:t>£………………</w:t>
      </w:r>
      <w:proofErr w:type="gramStart"/>
      <w:r w:rsidR="00D070D6" w:rsidRPr="00C21B05">
        <w:t>…..</w:t>
      </w:r>
      <w:proofErr w:type="gramEnd"/>
    </w:p>
    <w:p w14:paraId="09EBD035" w14:textId="77777777" w:rsidR="00C21B05" w:rsidRPr="00C21B05" w:rsidRDefault="00C21B05" w:rsidP="00667AB3">
      <w:pPr>
        <w:rPr>
          <w:sz w:val="16"/>
          <w:szCs w:val="16"/>
        </w:rPr>
      </w:pPr>
    </w:p>
    <w:p w14:paraId="2F4F1D37" w14:textId="5521A907" w:rsidR="00667AB3" w:rsidRPr="00C21B05" w:rsidRDefault="00667AB3" w:rsidP="00667AB3">
      <w:r w:rsidRPr="00C21B05">
        <w:t>Single Rate:</w:t>
      </w:r>
      <w:r w:rsidR="00C21B05">
        <w:tab/>
      </w:r>
      <w:r w:rsidR="00B6203D">
        <w:tab/>
      </w:r>
      <w:r w:rsidRPr="00C21B05">
        <w:t>£………………</w:t>
      </w:r>
      <w:proofErr w:type="gramStart"/>
      <w:r w:rsidRPr="00C21B05">
        <w:t>…..</w:t>
      </w:r>
      <w:proofErr w:type="gramEnd"/>
    </w:p>
    <w:p w14:paraId="15AB109E" w14:textId="77777777" w:rsidR="00C21B05" w:rsidRDefault="00C21B05" w:rsidP="00667AB3">
      <w:pPr>
        <w:rPr>
          <w:sz w:val="28"/>
          <w:szCs w:val="28"/>
        </w:rPr>
      </w:pPr>
    </w:p>
    <w:p w14:paraId="5AE428F7" w14:textId="77777777" w:rsidR="00C21B05" w:rsidRPr="00D557E1" w:rsidRDefault="00C21B05" w:rsidP="00667AB3">
      <w:pPr>
        <w:rPr>
          <w:b/>
          <w:bCs/>
          <w:sz w:val="10"/>
          <w:szCs w:val="10"/>
        </w:rPr>
      </w:pPr>
    </w:p>
    <w:p w14:paraId="20810CBA" w14:textId="48BB777F" w:rsidR="00667AB3" w:rsidRPr="00424E79" w:rsidRDefault="00D070D6" w:rsidP="00667AB3">
      <w:pPr>
        <w:rPr>
          <w:color w:val="C00000"/>
          <w:sz w:val="28"/>
          <w:szCs w:val="28"/>
        </w:rPr>
      </w:pPr>
      <w:r w:rsidRPr="00424E79">
        <w:rPr>
          <w:b/>
          <w:bCs/>
          <w:color w:val="C00000"/>
          <w:sz w:val="28"/>
          <w:szCs w:val="28"/>
        </w:rPr>
        <w:t>Tariff (2)</w:t>
      </w:r>
      <w:r w:rsidR="00667AB3" w:rsidRPr="00424E79">
        <w:rPr>
          <w:color w:val="C00000"/>
          <w:sz w:val="28"/>
          <w:szCs w:val="28"/>
        </w:rPr>
        <w:t xml:space="preserve"> – Fri to Sat</w:t>
      </w:r>
    </w:p>
    <w:p w14:paraId="1AF2FC7D" w14:textId="77777777" w:rsidR="00C21B05" w:rsidRPr="00C21B05" w:rsidRDefault="00C21B05" w:rsidP="00667AB3">
      <w:pPr>
        <w:rPr>
          <w:sz w:val="16"/>
          <w:szCs w:val="16"/>
        </w:rPr>
      </w:pPr>
    </w:p>
    <w:p w14:paraId="303BC7AB" w14:textId="09E94B2E" w:rsidR="00667AB3" w:rsidRPr="00C21B05" w:rsidRDefault="00667AB3" w:rsidP="00667AB3">
      <w:r w:rsidRPr="00C21B05">
        <w:t>Double Rate:</w:t>
      </w:r>
      <w:r w:rsidR="00B6203D">
        <w:tab/>
      </w:r>
      <w:r w:rsidR="00C21B05">
        <w:tab/>
      </w:r>
      <w:r w:rsidR="00C21B05" w:rsidRPr="00C21B05">
        <w:t>£………………</w:t>
      </w:r>
      <w:proofErr w:type="gramStart"/>
      <w:r w:rsidR="00C21B05" w:rsidRPr="00C21B05">
        <w:t>…..</w:t>
      </w:r>
      <w:proofErr w:type="gramEnd"/>
    </w:p>
    <w:p w14:paraId="3587512D" w14:textId="77777777" w:rsidR="00C21B05" w:rsidRPr="00C21B05" w:rsidRDefault="00C21B05" w:rsidP="00667AB3">
      <w:pPr>
        <w:rPr>
          <w:sz w:val="16"/>
          <w:szCs w:val="16"/>
        </w:rPr>
      </w:pPr>
    </w:p>
    <w:p w14:paraId="0067CA95" w14:textId="41F5B338" w:rsidR="00667AB3" w:rsidRPr="00C21B05" w:rsidRDefault="00667AB3" w:rsidP="00667AB3">
      <w:r w:rsidRPr="00C21B05">
        <w:t>Single Rate:</w:t>
      </w:r>
      <w:r w:rsidR="00C21B05" w:rsidRPr="00C21B05">
        <w:t xml:space="preserve"> </w:t>
      </w:r>
      <w:r w:rsidR="00C21B05" w:rsidRPr="00C21B05">
        <w:tab/>
      </w:r>
      <w:r w:rsidR="00B6203D">
        <w:tab/>
      </w:r>
      <w:r w:rsidR="00C21B05" w:rsidRPr="00C21B05">
        <w:t>£………………</w:t>
      </w:r>
      <w:proofErr w:type="gramStart"/>
      <w:r w:rsidR="00C21B05" w:rsidRPr="00C21B05">
        <w:t>…..</w:t>
      </w:r>
      <w:proofErr w:type="gramEnd"/>
    </w:p>
    <w:p w14:paraId="3ED4E522" w14:textId="77777777" w:rsidR="00667AB3" w:rsidRDefault="00667AB3" w:rsidP="00667AB3">
      <w:pPr>
        <w:rPr>
          <w:sz w:val="28"/>
          <w:szCs w:val="28"/>
        </w:rPr>
      </w:pPr>
    </w:p>
    <w:p w14:paraId="08DC0DAC" w14:textId="77777777" w:rsidR="00C21B05" w:rsidRPr="00D557E1" w:rsidRDefault="00C21B05" w:rsidP="00667AB3">
      <w:pPr>
        <w:rPr>
          <w:b/>
          <w:bCs/>
          <w:sz w:val="10"/>
          <w:szCs w:val="10"/>
        </w:rPr>
      </w:pPr>
    </w:p>
    <w:p w14:paraId="32717502" w14:textId="7E045FCC" w:rsidR="00D070D6" w:rsidRPr="00424E79" w:rsidRDefault="00D070D6" w:rsidP="00667AB3">
      <w:pPr>
        <w:rPr>
          <w:color w:val="C00000"/>
          <w:sz w:val="28"/>
          <w:szCs w:val="28"/>
        </w:rPr>
      </w:pPr>
      <w:r w:rsidRPr="00424E79">
        <w:rPr>
          <w:b/>
          <w:bCs/>
          <w:color w:val="C00000"/>
          <w:sz w:val="28"/>
          <w:szCs w:val="28"/>
        </w:rPr>
        <w:t>Tariff (3)</w:t>
      </w:r>
      <w:r w:rsidR="00667AB3" w:rsidRPr="00424E79">
        <w:rPr>
          <w:b/>
          <w:bCs/>
          <w:color w:val="C00000"/>
          <w:sz w:val="28"/>
          <w:szCs w:val="28"/>
        </w:rPr>
        <w:t xml:space="preserve"> </w:t>
      </w:r>
      <w:r w:rsidR="00667AB3" w:rsidRPr="00424E79">
        <w:rPr>
          <w:color w:val="C00000"/>
          <w:sz w:val="28"/>
          <w:szCs w:val="28"/>
        </w:rPr>
        <w:t>– Sat to Sun</w:t>
      </w:r>
    </w:p>
    <w:p w14:paraId="6D60663B" w14:textId="77777777" w:rsidR="00C21B05" w:rsidRPr="00C21B05" w:rsidRDefault="00C21B05" w:rsidP="00C21B05">
      <w:pPr>
        <w:rPr>
          <w:sz w:val="16"/>
          <w:szCs w:val="16"/>
        </w:rPr>
      </w:pPr>
    </w:p>
    <w:p w14:paraId="263EE710" w14:textId="37B8A744" w:rsidR="00C21B05" w:rsidRPr="00C21B05" w:rsidRDefault="00C21B05" w:rsidP="00C21B05">
      <w:r w:rsidRPr="00C21B05">
        <w:t>Double Rate:</w:t>
      </w:r>
      <w:r>
        <w:tab/>
      </w:r>
      <w:r w:rsidR="00B6203D">
        <w:tab/>
      </w:r>
      <w:r w:rsidRPr="00C21B05">
        <w:t>£………………</w:t>
      </w:r>
      <w:proofErr w:type="gramStart"/>
      <w:r w:rsidRPr="00C21B05">
        <w:t>…..</w:t>
      </w:r>
      <w:proofErr w:type="gramEnd"/>
    </w:p>
    <w:p w14:paraId="56330D94" w14:textId="77777777" w:rsidR="00C21B05" w:rsidRPr="00C21B05" w:rsidRDefault="00C21B05" w:rsidP="00C21B05">
      <w:pPr>
        <w:rPr>
          <w:sz w:val="16"/>
          <w:szCs w:val="16"/>
        </w:rPr>
      </w:pPr>
    </w:p>
    <w:p w14:paraId="7F9CCC84" w14:textId="5B571B21" w:rsidR="00C21B05" w:rsidRPr="00C21B05" w:rsidRDefault="00C21B05" w:rsidP="00C21B05">
      <w:r w:rsidRPr="00C21B05">
        <w:t xml:space="preserve">Single Rate: </w:t>
      </w:r>
      <w:r w:rsidR="00B6203D">
        <w:tab/>
      </w:r>
      <w:r w:rsidRPr="00C21B05">
        <w:tab/>
        <w:t>£………………</w:t>
      </w:r>
      <w:proofErr w:type="gramStart"/>
      <w:r w:rsidRPr="00C21B05">
        <w:t>…..</w:t>
      </w:r>
      <w:proofErr w:type="gramEnd"/>
    </w:p>
    <w:p w14:paraId="39289ECC" w14:textId="77777777" w:rsidR="00D070D6" w:rsidRDefault="00D070D6" w:rsidP="00D070D6">
      <w:pPr>
        <w:jc w:val="center"/>
        <w:rPr>
          <w:sz w:val="28"/>
          <w:szCs w:val="28"/>
        </w:rPr>
      </w:pPr>
    </w:p>
    <w:p w14:paraId="4D0207B5" w14:textId="77777777" w:rsidR="00C21B05" w:rsidRPr="00D557E1" w:rsidRDefault="00C21B05" w:rsidP="00667AB3">
      <w:pPr>
        <w:rPr>
          <w:b/>
          <w:bCs/>
          <w:sz w:val="10"/>
          <w:szCs w:val="10"/>
        </w:rPr>
      </w:pPr>
    </w:p>
    <w:p w14:paraId="5ADFC6BD" w14:textId="7D053CFF" w:rsidR="00C21B05" w:rsidRPr="00424E79" w:rsidRDefault="00D070D6" w:rsidP="00667AB3">
      <w:pPr>
        <w:rPr>
          <w:color w:val="C00000"/>
          <w:sz w:val="28"/>
          <w:szCs w:val="28"/>
        </w:rPr>
      </w:pPr>
      <w:r w:rsidRPr="00424E79">
        <w:rPr>
          <w:b/>
          <w:bCs/>
          <w:color w:val="C00000"/>
          <w:sz w:val="28"/>
          <w:szCs w:val="28"/>
        </w:rPr>
        <w:t>Tariff (4)</w:t>
      </w:r>
      <w:r w:rsidR="00667AB3" w:rsidRPr="00424E79">
        <w:rPr>
          <w:b/>
          <w:bCs/>
          <w:color w:val="C00000"/>
          <w:sz w:val="28"/>
          <w:szCs w:val="28"/>
        </w:rPr>
        <w:t xml:space="preserve"> </w:t>
      </w:r>
      <w:r w:rsidR="00667AB3" w:rsidRPr="00424E79">
        <w:rPr>
          <w:color w:val="C00000"/>
          <w:sz w:val="28"/>
          <w:szCs w:val="28"/>
        </w:rPr>
        <w:t>– Gala Dinner Only</w:t>
      </w:r>
      <w:r w:rsidRPr="00424E79">
        <w:rPr>
          <w:color w:val="C00000"/>
          <w:sz w:val="28"/>
          <w:szCs w:val="28"/>
        </w:rPr>
        <w:t xml:space="preserve"> </w:t>
      </w:r>
    </w:p>
    <w:p w14:paraId="5E15F6D3" w14:textId="77777777" w:rsidR="00C21B05" w:rsidRPr="00C21B05" w:rsidRDefault="00C21B05" w:rsidP="00667AB3">
      <w:pPr>
        <w:rPr>
          <w:sz w:val="16"/>
          <w:szCs w:val="16"/>
        </w:rPr>
      </w:pPr>
    </w:p>
    <w:p w14:paraId="2361A20E" w14:textId="47852E89" w:rsidR="00667AB3" w:rsidRPr="00C21B05" w:rsidRDefault="00B6203D" w:rsidP="00B6203D">
      <w:r>
        <w:t>Total Attendees</w:t>
      </w:r>
      <w:r>
        <w:tab/>
      </w:r>
      <w:r w:rsidR="00D070D6" w:rsidRPr="00C21B05">
        <w:t>£…………………</w:t>
      </w:r>
    </w:p>
    <w:p w14:paraId="606521EF" w14:textId="77777777" w:rsidR="00667AB3" w:rsidRDefault="00667AB3" w:rsidP="00667AB3">
      <w:pPr>
        <w:rPr>
          <w:sz w:val="28"/>
          <w:szCs w:val="28"/>
        </w:rPr>
      </w:pPr>
    </w:p>
    <w:p w14:paraId="19CB6594" w14:textId="77777777" w:rsidR="00C21B05" w:rsidRPr="00D557E1" w:rsidRDefault="00C21B05" w:rsidP="00667AB3">
      <w:pPr>
        <w:rPr>
          <w:b/>
          <w:bCs/>
          <w:sz w:val="10"/>
          <w:szCs w:val="10"/>
        </w:rPr>
      </w:pPr>
    </w:p>
    <w:p w14:paraId="190A9930" w14:textId="61EE9B5F" w:rsidR="00C21B05" w:rsidRPr="00C21B05" w:rsidRDefault="00D070D6" w:rsidP="00667AB3">
      <w:pPr>
        <w:rPr>
          <w:sz w:val="28"/>
          <w:szCs w:val="28"/>
        </w:rPr>
      </w:pPr>
      <w:r w:rsidRPr="00C21B05">
        <w:rPr>
          <w:b/>
          <w:bCs/>
          <w:sz w:val="28"/>
          <w:szCs w:val="28"/>
        </w:rPr>
        <w:t>Tariff (5)</w:t>
      </w:r>
      <w:r w:rsidR="00667AB3" w:rsidRPr="00C21B05">
        <w:rPr>
          <w:b/>
          <w:bCs/>
          <w:sz w:val="28"/>
          <w:szCs w:val="28"/>
        </w:rPr>
        <w:t xml:space="preserve"> – AGM Only</w:t>
      </w:r>
    </w:p>
    <w:p w14:paraId="4D3562DB" w14:textId="77777777" w:rsidR="00C21B05" w:rsidRDefault="00667AB3" w:rsidP="00B6203D">
      <w:pPr>
        <w:ind w:left="1440" w:firstLine="720"/>
      </w:pPr>
      <w:r w:rsidRPr="00C21B05">
        <w:t>£ No Charge</w:t>
      </w:r>
    </w:p>
    <w:p w14:paraId="24D9CE29" w14:textId="77777777" w:rsidR="00D557E1" w:rsidRDefault="00D557E1" w:rsidP="00C21B05">
      <w:pPr>
        <w:rPr>
          <w:b/>
          <w:bCs/>
          <w:color w:val="C00000"/>
          <w:sz w:val="32"/>
          <w:szCs w:val="32"/>
        </w:rPr>
      </w:pPr>
    </w:p>
    <w:p w14:paraId="1E9F9BB8" w14:textId="6198253F" w:rsidR="00667AB3" w:rsidRPr="00424E79" w:rsidRDefault="00667AB3" w:rsidP="00C21B05">
      <w:pPr>
        <w:rPr>
          <w:b/>
          <w:bCs/>
          <w:color w:val="C00000"/>
          <w:sz w:val="32"/>
          <w:szCs w:val="32"/>
        </w:rPr>
      </w:pPr>
      <w:r w:rsidRPr="00424E79">
        <w:rPr>
          <w:b/>
          <w:bCs/>
          <w:color w:val="C00000"/>
          <w:sz w:val="32"/>
          <w:szCs w:val="32"/>
        </w:rPr>
        <w:t>Total</w:t>
      </w:r>
      <w:r w:rsidR="00C21B05" w:rsidRPr="00424E79">
        <w:rPr>
          <w:b/>
          <w:bCs/>
          <w:color w:val="C00000"/>
          <w:sz w:val="32"/>
          <w:szCs w:val="32"/>
        </w:rPr>
        <w:t xml:space="preserve"> Amount Due</w:t>
      </w:r>
      <w:r w:rsidR="00B6203D">
        <w:rPr>
          <w:b/>
          <w:bCs/>
          <w:color w:val="C00000"/>
          <w:sz w:val="32"/>
          <w:szCs w:val="32"/>
        </w:rPr>
        <w:t xml:space="preserve"> </w:t>
      </w:r>
      <w:r w:rsidRPr="00424E79">
        <w:rPr>
          <w:b/>
          <w:bCs/>
          <w:color w:val="C00000"/>
          <w:sz w:val="32"/>
          <w:szCs w:val="32"/>
        </w:rPr>
        <w:t>£…………………</w:t>
      </w:r>
      <w:r w:rsidR="00D557E1">
        <w:rPr>
          <w:b/>
          <w:bCs/>
          <w:color w:val="C00000"/>
          <w:sz w:val="32"/>
          <w:szCs w:val="32"/>
        </w:rPr>
        <w:t>……</w:t>
      </w:r>
    </w:p>
    <w:p w14:paraId="48DEB9B8" w14:textId="77777777" w:rsidR="003540D3" w:rsidRDefault="003540D3" w:rsidP="00C21B05">
      <w:pPr>
        <w:rPr>
          <w:b/>
          <w:bCs/>
          <w:sz w:val="32"/>
          <w:szCs w:val="32"/>
        </w:rPr>
      </w:pPr>
    </w:p>
    <w:p w14:paraId="367AFACA" w14:textId="26F3E9F5" w:rsidR="00C21B05" w:rsidRPr="00424E79" w:rsidRDefault="00C21B05" w:rsidP="00C21B05">
      <w:pPr>
        <w:rPr>
          <w:b/>
          <w:bCs/>
          <w:color w:val="C00000"/>
          <w:sz w:val="32"/>
          <w:szCs w:val="32"/>
        </w:rPr>
      </w:pPr>
    </w:p>
    <w:p w14:paraId="432BE922" w14:textId="77777777" w:rsidR="00DA6EAE" w:rsidRDefault="00DA6EAE" w:rsidP="00C21B05">
      <w:pPr>
        <w:jc w:val="center"/>
        <w:rPr>
          <w:b/>
          <w:bCs/>
          <w:color w:val="C00000"/>
          <w:sz w:val="27"/>
          <w:szCs w:val="27"/>
        </w:rPr>
      </w:pPr>
    </w:p>
    <w:p w14:paraId="19350DC9" w14:textId="77777777" w:rsidR="00DA6EAE" w:rsidRDefault="00DA6EAE" w:rsidP="00C21B05">
      <w:pPr>
        <w:jc w:val="center"/>
        <w:rPr>
          <w:b/>
          <w:bCs/>
          <w:color w:val="C00000"/>
          <w:sz w:val="27"/>
          <w:szCs w:val="27"/>
        </w:rPr>
      </w:pPr>
    </w:p>
    <w:p w14:paraId="766315EC" w14:textId="069B91CD" w:rsidR="00C21B05" w:rsidRPr="00424E79" w:rsidRDefault="00C21B05" w:rsidP="00C21B05">
      <w:pPr>
        <w:jc w:val="center"/>
        <w:rPr>
          <w:b/>
          <w:bCs/>
          <w:color w:val="C00000"/>
          <w:sz w:val="27"/>
          <w:szCs w:val="27"/>
        </w:rPr>
      </w:pPr>
      <w:r w:rsidRPr="00424E79">
        <w:rPr>
          <w:b/>
          <w:bCs/>
          <w:color w:val="C00000"/>
          <w:sz w:val="27"/>
          <w:szCs w:val="27"/>
        </w:rPr>
        <w:t>Please return</w:t>
      </w:r>
      <w:r w:rsidR="00D557E1">
        <w:rPr>
          <w:b/>
          <w:bCs/>
          <w:color w:val="C00000"/>
          <w:sz w:val="27"/>
          <w:szCs w:val="27"/>
        </w:rPr>
        <w:t>, or email,</w:t>
      </w:r>
      <w:r w:rsidRPr="00424E79">
        <w:rPr>
          <w:b/>
          <w:bCs/>
          <w:color w:val="C00000"/>
          <w:sz w:val="27"/>
          <w:szCs w:val="27"/>
        </w:rPr>
        <w:t xml:space="preserve"> your completed booking form to the Conference Co-ordinator</w:t>
      </w:r>
      <w:r w:rsidR="00D557E1">
        <w:rPr>
          <w:b/>
          <w:bCs/>
          <w:color w:val="C00000"/>
          <w:sz w:val="27"/>
          <w:szCs w:val="27"/>
        </w:rPr>
        <w:t xml:space="preserve"> and make payment either by Bacs or by Cheque made out to “The BIFD”</w:t>
      </w:r>
      <w:r w:rsidRPr="00424E79">
        <w:rPr>
          <w:b/>
          <w:bCs/>
          <w:color w:val="C00000"/>
          <w:sz w:val="27"/>
          <w:szCs w:val="27"/>
        </w:rPr>
        <w:t>:</w:t>
      </w:r>
    </w:p>
    <w:p w14:paraId="33191E6F" w14:textId="72F77A00" w:rsidR="00C21B05" w:rsidRPr="00D557E1" w:rsidRDefault="00C21B05" w:rsidP="00C21B05">
      <w:pPr>
        <w:jc w:val="center"/>
        <w:rPr>
          <w:b/>
          <w:bCs/>
          <w:color w:val="C00000"/>
          <w:sz w:val="36"/>
          <w:szCs w:val="36"/>
        </w:rPr>
      </w:pPr>
    </w:p>
    <w:p w14:paraId="412144AA" w14:textId="77777777" w:rsidR="00D557E1" w:rsidRPr="00424E79" w:rsidRDefault="00D557E1" w:rsidP="00D557E1">
      <w:pPr>
        <w:jc w:val="center"/>
        <w:rPr>
          <w:rFonts w:eastAsia="Times New Roman" w:cstheme="minorHAnsi"/>
          <w:b/>
          <w:bCs/>
          <w:color w:val="C00000"/>
          <w:sz w:val="27"/>
          <w:szCs w:val="27"/>
          <w:shd w:val="clear" w:color="auto" w:fill="FFFFFF"/>
          <w:lang w:eastAsia="en-GB"/>
        </w:rPr>
      </w:pPr>
      <w:r w:rsidRPr="00424E79">
        <w:rPr>
          <w:rFonts w:eastAsia="Times New Roman" w:cstheme="minorHAnsi"/>
          <w:b/>
          <w:bCs/>
          <w:color w:val="C00000"/>
          <w:sz w:val="27"/>
          <w:szCs w:val="27"/>
          <w:shd w:val="clear" w:color="auto" w:fill="FFFFFF"/>
          <w:lang w:eastAsia="en-GB"/>
        </w:rPr>
        <w:t>Bacs Payments To:</w:t>
      </w:r>
    </w:p>
    <w:p w14:paraId="345406C6" w14:textId="77777777" w:rsidR="00D557E1" w:rsidRPr="00424E79" w:rsidRDefault="00D557E1" w:rsidP="00D557E1">
      <w:pPr>
        <w:jc w:val="center"/>
        <w:rPr>
          <w:rFonts w:eastAsia="Times New Roman" w:cstheme="minorHAnsi"/>
          <w:color w:val="C00000"/>
          <w:sz w:val="10"/>
          <w:szCs w:val="10"/>
          <w:shd w:val="clear" w:color="auto" w:fill="FFFFFF"/>
          <w:lang w:eastAsia="en-GB"/>
        </w:rPr>
      </w:pPr>
    </w:p>
    <w:p w14:paraId="1694ABAE" w14:textId="77777777" w:rsidR="00D557E1" w:rsidRDefault="00D557E1" w:rsidP="00D557E1">
      <w:pPr>
        <w:jc w:val="center"/>
        <w:rPr>
          <w:rFonts w:eastAsia="Times New Roman" w:cstheme="minorHAnsi"/>
          <w:color w:val="C00000"/>
          <w:shd w:val="clear" w:color="auto" w:fill="FFFFFF"/>
          <w:lang w:eastAsia="en-GB"/>
        </w:rPr>
      </w:pPr>
      <w:r w:rsidRPr="00424E79">
        <w:rPr>
          <w:rFonts w:eastAsia="Times New Roman" w:cstheme="minorHAnsi"/>
          <w:color w:val="C00000"/>
          <w:shd w:val="clear" w:color="auto" w:fill="FFFFFF"/>
          <w:lang w:eastAsia="en-GB"/>
        </w:rPr>
        <w:t>Sort Code: 60-83-01 - Account Number: 20336550</w:t>
      </w:r>
    </w:p>
    <w:p w14:paraId="71ADB8B5" w14:textId="77777777" w:rsidR="00DA6EAE" w:rsidRPr="00DA6EAE" w:rsidRDefault="00DA6EAE" w:rsidP="00D557E1">
      <w:pPr>
        <w:jc w:val="center"/>
        <w:rPr>
          <w:rFonts w:eastAsia="Times New Roman" w:cstheme="minorHAnsi"/>
          <w:color w:val="C00000"/>
          <w:sz w:val="10"/>
          <w:szCs w:val="10"/>
          <w:shd w:val="clear" w:color="auto" w:fill="FFFFFF"/>
          <w:lang w:eastAsia="en-GB"/>
        </w:rPr>
      </w:pPr>
    </w:p>
    <w:p w14:paraId="35437EB5" w14:textId="5BF47614" w:rsidR="00DA6EAE" w:rsidRPr="00424E79" w:rsidRDefault="00DA6EAE" w:rsidP="00D557E1">
      <w:pPr>
        <w:jc w:val="center"/>
        <w:rPr>
          <w:rFonts w:eastAsia="Times New Roman" w:cstheme="minorHAnsi"/>
          <w:color w:val="C00000"/>
          <w:shd w:val="clear" w:color="auto" w:fill="FFFFFF"/>
          <w:lang w:eastAsia="en-GB"/>
        </w:rPr>
      </w:pPr>
      <w:r>
        <w:rPr>
          <w:rFonts w:eastAsia="Times New Roman" w:cstheme="minorHAnsi"/>
          <w:color w:val="C00000"/>
          <w:shd w:val="clear" w:color="auto" w:fill="FFFFFF"/>
          <w:lang w:eastAsia="en-GB"/>
        </w:rPr>
        <w:t>Reference: BIFDCONF</w:t>
      </w:r>
    </w:p>
    <w:p w14:paraId="54439E6B" w14:textId="77777777" w:rsidR="00D557E1" w:rsidRPr="00424E79" w:rsidRDefault="00D557E1" w:rsidP="00DA6EAE">
      <w:pPr>
        <w:rPr>
          <w:b/>
          <w:bCs/>
          <w:color w:val="C00000"/>
          <w:sz w:val="32"/>
          <w:szCs w:val="32"/>
        </w:rPr>
      </w:pPr>
    </w:p>
    <w:p w14:paraId="5D470283" w14:textId="6F64AF10" w:rsidR="00C21B05" w:rsidRPr="00424E79" w:rsidRDefault="00C21B05" w:rsidP="00C21B05">
      <w:pPr>
        <w:jc w:val="center"/>
        <w:rPr>
          <w:rFonts w:cstheme="minorHAnsi"/>
          <w:b/>
          <w:bCs/>
          <w:color w:val="C00000"/>
          <w:sz w:val="27"/>
          <w:szCs w:val="27"/>
        </w:rPr>
      </w:pPr>
      <w:r w:rsidRPr="00424E79">
        <w:rPr>
          <w:rFonts w:cstheme="minorHAnsi"/>
          <w:b/>
          <w:bCs/>
          <w:color w:val="C00000"/>
          <w:sz w:val="27"/>
          <w:szCs w:val="27"/>
        </w:rPr>
        <w:t>Mr. David Gresty</w:t>
      </w:r>
    </w:p>
    <w:p w14:paraId="5890FF4D" w14:textId="488A4219" w:rsidR="00424E79" w:rsidRPr="00424E79" w:rsidRDefault="00D557E1" w:rsidP="00424E79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 xml:space="preserve">C/O </w:t>
      </w:r>
      <w:r w:rsidR="00424E79" w:rsidRPr="00424E79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The British Institute of Funeral Directors</w:t>
      </w:r>
    </w:p>
    <w:p w14:paraId="62D6E7CF" w14:textId="77777777" w:rsidR="00347751" w:rsidRPr="00347751" w:rsidRDefault="00347751" w:rsidP="00347751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 w:rsidRPr="00347751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National Office,</w:t>
      </w:r>
    </w:p>
    <w:p w14:paraId="6987E071" w14:textId="77777777" w:rsidR="00347751" w:rsidRPr="00347751" w:rsidRDefault="00347751" w:rsidP="00347751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 w:rsidRPr="00347751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2 Heather Ridge Arcade,</w:t>
      </w:r>
    </w:p>
    <w:p w14:paraId="1CBA2CA4" w14:textId="77777777" w:rsidR="00347751" w:rsidRPr="00347751" w:rsidRDefault="00347751" w:rsidP="00347751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proofErr w:type="spellStart"/>
      <w:r w:rsidRPr="00347751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Heatherside</w:t>
      </w:r>
      <w:proofErr w:type="spellEnd"/>
      <w:r w:rsidRPr="00347751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,</w:t>
      </w:r>
    </w:p>
    <w:p w14:paraId="2D4F3E09" w14:textId="77777777" w:rsidR="00347751" w:rsidRPr="00347751" w:rsidRDefault="00347751" w:rsidP="00347751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 w:rsidRPr="00347751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Camberley, Surrey,</w:t>
      </w:r>
    </w:p>
    <w:p w14:paraId="178EFC50" w14:textId="540BAA6C" w:rsidR="00424E79" w:rsidRPr="00424E79" w:rsidRDefault="00347751" w:rsidP="00347751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 w:rsidRPr="00347751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GU15 1AX</w:t>
      </w:r>
    </w:p>
    <w:p w14:paraId="407B2273" w14:textId="77777777" w:rsidR="00DA6EAE" w:rsidRDefault="00DA6EAE" w:rsidP="00424E79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</w:p>
    <w:p w14:paraId="30A32AA4" w14:textId="06CB2936" w:rsidR="00424E79" w:rsidRPr="00424E79" w:rsidRDefault="00DA6EAE" w:rsidP="00424E79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>
        <w:rPr>
          <w:rFonts w:eastAsia="Times New Roman" w:cstheme="minorHAnsi"/>
          <w:b/>
          <w:bCs/>
          <w:color w:val="C00000"/>
          <w:sz w:val="27"/>
          <w:szCs w:val="27"/>
          <w:shd w:val="clear" w:color="auto" w:fill="FFFFFF"/>
          <w:lang w:eastAsia="en-GB"/>
        </w:rPr>
        <w:t xml:space="preserve">Mobile: </w:t>
      </w:r>
      <w:r w:rsidR="00424E79" w:rsidRPr="00424E79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07</w:t>
      </w:r>
      <w:r w:rsidR="00A5181E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354</w:t>
      </w:r>
      <w:r w:rsidR="00424E79" w:rsidRPr="00424E79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 xml:space="preserve"> </w:t>
      </w:r>
      <w:r w:rsidR="00A5181E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847</w:t>
      </w:r>
      <w:r w:rsidR="00424E79" w:rsidRPr="00424E79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 xml:space="preserve"> </w:t>
      </w:r>
      <w:r w:rsidR="00A5181E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702</w:t>
      </w:r>
    </w:p>
    <w:p w14:paraId="299CBA46" w14:textId="7CA2D436" w:rsidR="00424E79" w:rsidRPr="00424E79" w:rsidRDefault="00424E79" w:rsidP="00424E79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</w:p>
    <w:p w14:paraId="5200DDDC" w14:textId="44D9C19B" w:rsidR="00424E79" w:rsidRPr="00424E79" w:rsidRDefault="00000E5D" w:rsidP="00424E79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 w:rsidRPr="00000E5D">
        <w:rPr>
          <w:rFonts w:eastAsia="Times New Roman" w:cstheme="minorHAnsi"/>
          <w:b/>
          <w:bCs/>
          <w:color w:val="C00000"/>
          <w:sz w:val="27"/>
          <w:szCs w:val="27"/>
          <w:shd w:val="clear" w:color="auto" w:fill="FFFFFF"/>
          <w:lang w:eastAsia="en-GB"/>
        </w:rPr>
        <w:t>Email:</w:t>
      </w:r>
      <w:r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 xml:space="preserve"> </w:t>
      </w:r>
      <w:r w:rsidRPr="00000E5D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treasurer@bifd.org.uk</w:t>
      </w:r>
    </w:p>
    <w:p w14:paraId="42D3C9C1" w14:textId="51EFD4C5" w:rsidR="00424E79" w:rsidRPr="00424E79" w:rsidRDefault="00424E79" w:rsidP="00424E79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</w:p>
    <w:sectPr w:rsidR="00424E79" w:rsidRPr="00424E79" w:rsidSect="00CE2525">
      <w:type w:val="continuous"/>
      <w:pgSz w:w="11906" w:h="16838"/>
      <w:pgMar w:top="680" w:right="680" w:bottom="680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DD"/>
    <w:rsid w:val="00000E5D"/>
    <w:rsid w:val="002F7451"/>
    <w:rsid w:val="00347751"/>
    <w:rsid w:val="003540D3"/>
    <w:rsid w:val="00424E79"/>
    <w:rsid w:val="00454B77"/>
    <w:rsid w:val="00667AB3"/>
    <w:rsid w:val="00670FDD"/>
    <w:rsid w:val="00766A6F"/>
    <w:rsid w:val="00A5181E"/>
    <w:rsid w:val="00A63CE7"/>
    <w:rsid w:val="00B6203D"/>
    <w:rsid w:val="00C21B05"/>
    <w:rsid w:val="00C67C6D"/>
    <w:rsid w:val="00CE2525"/>
    <w:rsid w:val="00CF3132"/>
    <w:rsid w:val="00D070D6"/>
    <w:rsid w:val="00D557E1"/>
    <w:rsid w:val="00DA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D15F8"/>
  <w15:chartTrackingRefBased/>
  <w15:docId w15:val="{74DD34EA-B3FE-8E43-926E-29E83B7E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Gresty</dc:creator>
  <cp:keywords/>
  <dc:description/>
  <cp:lastModifiedBy>David Gresty</cp:lastModifiedBy>
  <cp:revision>11</cp:revision>
  <dcterms:created xsi:type="dcterms:W3CDTF">2021-12-09T22:48:00Z</dcterms:created>
  <dcterms:modified xsi:type="dcterms:W3CDTF">2025-11-24T17:28:00Z</dcterms:modified>
</cp:coreProperties>
</file>